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Нестеров Роман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Бориса Пастернака 8, кв. 502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297326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девяносто семь тысяч триста двадцать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150541 (Сто пятьдесят тысяч пятьсот сорок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146785 (Сто сорок шесть тысяч семьсот восемьдесят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Нестеров Роман Алексеевич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Нестеров Р.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